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06F7" w14:textId="69090E8D" w:rsidR="007B17B1" w:rsidRPr="000562B4" w:rsidRDefault="007B17B1" w:rsidP="007B17B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63/2025</w:t>
      </w:r>
    </w:p>
    <w:p w14:paraId="6E83F025" w14:textId="77777777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56A0A10B" w14:textId="493B6C53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9 września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6B4F0886" w14:textId="77777777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5206DB3D" w14:textId="728C2EF5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 w:rsidR="00151064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</w:t>
      </w:r>
      <w:r w:rsidR="00151064">
        <w:rPr>
          <w:rFonts w:ascii="Calibri" w:eastAsia="Calibri" w:hAnsi="Calibri" w:cs="Calibri"/>
          <w:color w:val="000000"/>
        </w:rPr>
        <w:t>153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6C1595FD" w14:textId="77777777" w:rsidR="007B17B1" w:rsidRPr="00B2555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1327FB28" w14:textId="77777777" w:rsidR="007B17B1" w:rsidRPr="00B25551" w:rsidRDefault="007B17B1" w:rsidP="007B17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7FDAE4E6" w14:textId="77777777" w:rsidR="007B17B1" w:rsidRPr="000562B4" w:rsidRDefault="007B17B1" w:rsidP="007B17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0B8C54AD" w14:textId="77777777" w:rsidR="007B17B1" w:rsidRPr="000562B4" w:rsidRDefault="007B17B1" w:rsidP="007B17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219933E9" w14:textId="67BC0F21" w:rsidR="007B17B1" w:rsidRPr="00602B8F" w:rsidRDefault="007B17B1" w:rsidP="007B17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659,75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        53 290 115,01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D693AEE" w14:textId="77777777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1906624D" w14:textId="7D19D482" w:rsidR="007B17B1" w:rsidRDefault="007B17B1" w:rsidP="007B17B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659,75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</w:t>
      </w:r>
      <w:r w:rsidR="00453CF3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36 155 308,74 </w:t>
      </w:r>
      <w:r w:rsidRPr="000562B4">
        <w:rPr>
          <w:rFonts w:ascii="Calibri" w:eastAsia="Calibri" w:hAnsi="Calibri" w:cs="Calibri"/>
        </w:rPr>
        <w:t>zł</w:t>
      </w:r>
    </w:p>
    <w:p w14:paraId="24F5F366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0A875837" w14:textId="77777777" w:rsidR="007B17B1" w:rsidRPr="006A7E0B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054FE663" w14:textId="2427B35A" w:rsidR="007B17B1" w:rsidRPr="006A7E0B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 xml:space="preserve">659,75 </w:t>
      </w:r>
      <w:r w:rsidRPr="006A7E0B">
        <w:rPr>
          <w:rFonts w:ascii="Calibri" w:eastAsia="Calibri" w:hAnsi="Calibri" w:cs="Calibri"/>
        </w:rPr>
        <w:t xml:space="preserve">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      4 457 468,47 </w:t>
      </w:r>
      <w:r w:rsidRPr="006A7E0B">
        <w:rPr>
          <w:rFonts w:ascii="Calibri" w:eastAsia="Calibri" w:hAnsi="Calibri" w:cs="Calibri"/>
        </w:rPr>
        <w:t xml:space="preserve">zł </w:t>
      </w:r>
    </w:p>
    <w:p w14:paraId="6546247A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41EE4B28" w14:textId="77777777" w:rsidR="007B17B1" w:rsidRPr="00FC377A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DC61E69" w14:textId="77777777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64899D06" w14:textId="76B0CB75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 xml:space="preserve">659,75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</w:t>
      </w:r>
      <w:r>
        <w:rPr>
          <w:rFonts w:ascii="Calibri" w:eastAsia="Calibri" w:hAnsi="Calibri" w:cs="Calibri"/>
          <w:b/>
          <w:bCs/>
        </w:rPr>
        <w:t xml:space="preserve">        56 625 771,56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0E59EB30" w14:textId="77777777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2AA05B84" w14:textId="2FD96578" w:rsidR="007B17B1" w:rsidRDefault="007B17B1" w:rsidP="007B17B1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>
        <w:rPr>
          <w:rFonts w:ascii="Calibri" w:eastAsia="Calibri" w:hAnsi="Calibri" w:cs="Calibri"/>
        </w:rPr>
        <w:t xml:space="preserve">659,75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      35 297 447,17</w:t>
      </w:r>
      <w:r w:rsidRPr="000562B4">
        <w:rPr>
          <w:rFonts w:ascii="Calibri" w:eastAsia="Calibri" w:hAnsi="Calibri" w:cs="Calibri"/>
        </w:rPr>
        <w:t xml:space="preserve"> zł</w:t>
      </w:r>
    </w:p>
    <w:p w14:paraId="64E3B0F1" w14:textId="77777777" w:rsidR="007B17B1" w:rsidRDefault="007B17B1" w:rsidP="007B17B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0E07ED2A" w14:textId="77777777" w:rsidR="007B17B1" w:rsidRPr="006A7E0B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61220F0A" w14:textId="1A4496EE" w:rsidR="007B17B1" w:rsidRPr="006A7E0B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 xml:space="preserve">659 75 </w:t>
      </w:r>
      <w:r w:rsidRPr="006A7E0B">
        <w:rPr>
          <w:rFonts w:ascii="Calibri" w:eastAsia="Calibri" w:hAnsi="Calibri" w:cs="Calibri"/>
        </w:rPr>
        <w:t xml:space="preserve">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    4 457 468,47</w:t>
      </w:r>
      <w:r w:rsidRPr="006A7E0B">
        <w:rPr>
          <w:rFonts w:ascii="Calibri" w:eastAsia="Calibri" w:hAnsi="Calibri" w:cs="Calibri"/>
        </w:rPr>
        <w:t xml:space="preserve"> zł</w:t>
      </w:r>
    </w:p>
    <w:p w14:paraId="72A7E7F8" w14:textId="77777777" w:rsidR="007B17B1" w:rsidRDefault="007B17B1" w:rsidP="007B17B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511216CB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3E0157E4" w14:textId="77777777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5495A01E" w14:textId="77777777" w:rsidR="007B17B1" w:rsidRPr="00E82C10" w:rsidRDefault="007B17B1" w:rsidP="007B17B1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0B2C7405" w14:textId="77777777" w:rsidR="007B17B1" w:rsidRPr="00E82C10" w:rsidRDefault="007B17B1" w:rsidP="007B17B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436BA47B" w14:textId="77777777" w:rsidR="007B17B1" w:rsidRDefault="007B17B1" w:rsidP="007B17B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1391D329" w14:textId="77777777" w:rsidR="007B17B1" w:rsidRDefault="007B17B1" w:rsidP="007B17B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30C1EBC1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1A7E10E0" w14:textId="77777777" w:rsidR="007B17B1" w:rsidRPr="000562B4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715A18F8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287CD9C2" w14:textId="77777777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8BA9E19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536E2B9" w14:textId="77777777" w:rsidR="007B17B1" w:rsidRPr="00405169" w:rsidRDefault="007B17B1" w:rsidP="004051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122571C4" w14:textId="77777777" w:rsidR="00405169" w:rsidRPr="00405169" w:rsidRDefault="00405169" w:rsidP="00405169">
      <w:pPr>
        <w:ind w:left="5664" w:firstLine="708"/>
        <w:contextualSpacing/>
        <w:rPr>
          <w:rFonts w:ascii="Calibri" w:hAnsi="Calibri" w:cs="Calibri"/>
          <w:sz w:val="20"/>
        </w:rPr>
      </w:pPr>
      <w:r w:rsidRPr="00405169">
        <w:rPr>
          <w:rFonts w:ascii="Calibri" w:hAnsi="Calibri" w:cs="Calibri"/>
          <w:sz w:val="20"/>
        </w:rPr>
        <w:t>Wójt Gminy Lądek</w:t>
      </w:r>
    </w:p>
    <w:p w14:paraId="418A1DF5" w14:textId="77777777" w:rsidR="00405169" w:rsidRPr="00405169" w:rsidRDefault="00405169" w:rsidP="00405169">
      <w:pPr>
        <w:contextualSpacing/>
        <w:rPr>
          <w:rFonts w:ascii="Calibri" w:hAnsi="Calibri" w:cs="Calibri"/>
          <w:sz w:val="20"/>
        </w:rPr>
      </w:pPr>
      <w:r w:rsidRPr="00405169">
        <w:rPr>
          <w:rFonts w:ascii="Calibri" w:hAnsi="Calibri" w:cs="Calibri"/>
          <w:sz w:val="20"/>
        </w:rPr>
        <w:tab/>
      </w:r>
      <w:r w:rsidRPr="00405169">
        <w:rPr>
          <w:rFonts w:ascii="Calibri" w:hAnsi="Calibri" w:cs="Calibri"/>
          <w:sz w:val="20"/>
        </w:rPr>
        <w:tab/>
      </w:r>
      <w:r w:rsidRPr="00405169">
        <w:rPr>
          <w:rFonts w:ascii="Calibri" w:hAnsi="Calibri" w:cs="Calibri"/>
          <w:sz w:val="20"/>
        </w:rPr>
        <w:tab/>
      </w:r>
      <w:r w:rsidRPr="00405169">
        <w:rPr>
          <w:rFonts w:ascii="Calibri" w:hAnsi="Calibri" w:cs="Calibri"/>
          <w:sz w:val="20"/>
        </w:rPr>
        <w:tab/>
      </w:r>
      <w:r w:rsidRPr="00405169">
        <w:rPr>
          <w:rFonts w:ascii="Calibri" w:hAnsi="Calibri" w:cs="Calibri"/>
          <w:sz w:val="20"/>
        </w:rPr>
        <w:tab/>
      </w:r>
      <w:r w:rsidRPr="00405169">
        <w:rPr>
          <w:rFonts w:ascii="Calibri" w:hAnsi="Calibri" w:cs="Calibri"/>
          <w:sz w:val="20"/>
        </w:rPr>
        <w:tab/>
      </w:r>
      <w:r w:rsidRPr="00405169">
        <w:rPr>
          <w:rFonts w:ascii="Calibri" w:hAnsi="Calibri" w:cs="Calibri"/>
          <w:sz w:val="20"/>
        </w:rPr>
        <w:tab/>
      </w:r>
      <w:r w:rsidRPr="00405169">
        <w:rPr>
          <w:rFonts w:ascii="Calibri" w:hAnsi="Calibri" w:cs="Calibri"/>
          <w:sz w:val="20"/>
        </w:rPr>
        <w:tab/>
      </w:r>
      <w:r w:rsidRPr="00405169">
        <w:rPr>
          <w:rFonts w:ascii="Calibri" w:hAnsi="Calibri" w:cs="Calibri"/>
          <w:sz w:val="20"/>
        </w:rPr>
        <w:tab/>
        <w:t xml:space="preserve">/-/ Artur </w:t>
      </w:r>
      <w:proofErr w:type="spellStart"/>
      <w:r w:rsidRPr="00405169">
        <w:rPr>
          <w:rFonts w:ascii="Calibri" w:hAnsi="Calibri" w:cs="Calibri"/>
          <w:sz w:val="20"/>
        </w:rPr>
        <w:t>Miętkiewicz</w:t>
      </w:r>
      <w:proofErr w:type="spellEnd"/>
    </w:p>
    <w:p w14:paraId="4CCFC155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2BD4433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BF7BBEA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19B53CC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84AE37E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482E632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A500EE2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C57B9DC" w14:textId="77777777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0C820AE3" w14:textId="34316B58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63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73E85165" w14:textId="77777777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328792F8" w14:textId="51F9BE29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9 września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161DF090" w14:textId="77777777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15A28E32" w14:textId="77777777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1835CB64" w14:textId="77777777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62C869C8" w14:textId="77777777" w:rsidR="007B17B1" w:rsidRPr="00940B91" w:rsidRDefault="007B17B1" w:rsidP="007B17B1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3D8F0F2C" w14:textId="7A247D06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659,75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3445EBF1" w14:textId="00023A46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>
        <w:rPr>
          <w:rFonts w:ascii="Calibri" w:hAnsi="Calibri" w:cs="Calibri"/>
          <w:color w:val="000000"/>
          <w14:ligatures w14:val="standardContextual"/>
        </w:rPr>
        <w:t>659,75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F334928" w14:textId="456137F9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85219 par. 2010 o kwotę 659,75 zł dotacja celowa z przeznaczeniem na wynagrodzenie za sprawowanie opieki oraz na obsługę tego zadania.</w:t>
      </w:r>
    </w:p>
    <w:p w14:paraId="6BE5FBEA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70FE38DD" w14:textId="77777777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3D87609" w14:textId="77777777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02352BF0" w14:textId="7C230B39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659,75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CE3428B" w14:textId="4C47F029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>
        <w:rPr>
          <w:rFonts w:ascii="Calibri" w:hAnsi="Calibri" w:cs="Calibri"/>
          <w:color w:val="000000"/>
          <w14:ligatures w14:val="standardContextual"/>
        </w:rPr>
        <w:t>659,75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D60B0BD" w14:textId="77777777" w:rsidR="007B17B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85219 par. 3110, 4210 o kwotę 659,75 zł z przeznaczeniem na wynagrodzenie za sprawowanie opieki oraz na obsługę tego zadania,</w:t>
      </w:r>
    </w:p>
    <w:p w14:paraId="50A6B0F6" w14:textId="77777777" w:rsidR="007B17B1" w:rsidRPr="006D368E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</w:p>
    <w:p w14:paraId="25DFBAEA" w14:textId="77777777" w:rsidR="007B17B1" w:rsidRPr="00940B91" w:rsidRDefault="007B17B1" w:rsidP="007B1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3126BEB" w14:textId="532820AD" w:rsidR="007B17B1" w:rsidRDefault="007B17B1" w:rsidP="007B17B1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>Na wniosek kierowników jednostek dokonuje się zmiany w planach finansowych jednostek organizacyjnych Gminy tj. Urzędzie Gminy Lądek</w:t>
      </w:r>
      <w:r>
        <w:rPr>
          <w:rFonts w:ascii="Calibri" w:hAnsi="Calibri" w:cs="Calibri"/>
        </w:rPr>
        <w:t xml:space="preserve">, Gminny Ośrodku Pomocy Społecznej w Lądku oraz w Zespole Szkolno-Przedszkolnym w Lądku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57113BE4" w14:textId="77777777" w:rsidR="00627F75" w:rsidRDefault="00627F75"/>
    <w:sectPr w:rsidR="00627F75" w:rsidSect="007B17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6E81" w14:textId="77777777" w:rsidR="00AD36C8" w:rsidRDefault="00AD36C8" w:rsidP="00D37C52">
      <w:pPr>
        <w:spacing w:after="0" w:line="240" w:lineRule="auto"/>
      </w:pPr>
      <w:r>
        <w:separator/>
      </w:r>
    </w:p>
  </w:endnote>
  <w:endnote w:type="continuationSeparator" w:id="0">
    <w:p w14:paraId="5A7B7790" w14:textId="77777777" w:rsidR="00AD36C8" w:rsidRDefault="00AD36C8" w:rsidP="00D3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7122" w14:textId="77777777" w:rsidR="00AD36C8" w:rsidRDefault="00AD36C8" w:rsidP="00D37C52">
      <w:pPr>
        <w:spacing w:after="0" w:line="240" w:lineRule="auto"/>
      </w:pPr>
      <w:r>
        <w:separator/>
      </w:r>
    </w:p>
  </w:footnote>
  <w:footnote w:type="continuationSeparator" w:id="0">
    <w:p w14:paraId="085D418E" w14:textId="77777777" w:rsidR="00AD36C8" w:rsidRDefault="00AD36C8" w:rsidP="00D3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B1"/>
    <w:rsid w:val="00151064"/>
    <w:rsid w:val="00294103"/>
    <w:rsid w:val="00405169"/>
    <w:rsid w:val="00453CF3"/>
    <w:rsid w:val="004F23D8"/>
    <w:rsid w:val="00627F75"/>
    <w:rsid w:val="00665EA6"/>
    <w:rsid w:val="007B17B1"/>
    <w:rsid w:val="00931FC1"/>
    <w:rsid w:val="00AD36C8"/>
    <w:rsid w:val="00D265CE"/>
    <w:rsid w:val="00D37C52"/>
    <w:rsid w:val="00E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8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7B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7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7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7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7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7B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7B17B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D3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C5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C5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2025-09-16T11:14:00Z</dcterms:created>
  <dcterms:modified xsi:type="dcterms:W3CDTF">2025-09-16T11:14:00Z</dcterms:modified>
</cp:coreProperties>
</file>